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C40210" w:rsidRDefault="0003674C" w:rsidP="00C40210">
      <w:pPr>
        <w:overflowPunct/>
        <w:autoSpaceDE/>
        <w:autoSpaceDN/>
        <w:adjustRightInd/>
        <w:textAlignment w:val="auto"/>
        <w:rPr>
          <w:lang w:eastAsia="tr-TR"/>
        </w:rPr>
      </w:pPr>
      <w:r w:rsidRPr="005C46F1">
        <w:rPr>
          <w:szCs w:val="24"/>
        </w:rPr>
        <w:t>İdarenizce yapılan ihale sonucunda</w:t>
      </w:r>
      <w:r w:rsidR="00F5484C">
        <w:rPr>
          <w:szCs w:val="24"/>
        </w:rPr>
        <w:t xml:space="preserve"> </w:t>
      </w:r>
      <w:r w:rsidR="008A21F1">
        <w:rPr>
          <w:szCs w:val="24"/>
        </w:rPr>
        <w:t>“</w:t>
      </w:r>
      <w:r w:rsidR="00E33BDA" w:rsidRPr="00E33BDA">
        <w:t>1991-KAD-BET-2134 Albüm Numaralı Binanın İç Dış Cephe, Pencere, Çatı ve Zemin Bakım Onarımı</w:t>
      </w:r>
      <w:bookmarkStart w:id="0" w:name="_GoBack"/>
      <w:bookmarkEnd w:id="0"/>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146FB1"/>
    <w:rsid w:val="001551F5"/>
    <w:rsid w:val="00234C6B"/>
    <w:rsid w:val="00283D35"/>
    <w:rsid w:val="00285630"/>
    <w:rsid w:val="002B6972"/>
    <w:rsid w:val="00383344"/>
    <w:rsid w:val="003E684F"/>
    <w:rsid w:val="003F5528"/>
    <w:rsid w:val="004C4151"/>
    <w:rsid w:val="005947F0"/>
    <w:rsid w:val="00602C62"/>
    <w:rsid w:val="006819B4"/>
    <w:rsid w:val="00684115"/>
    <w:rsid w:val="007401FD"/>
    <w:rsid w:val="007E4731"/>
    <w:rsid w:val="00847564"/>
    <w:rsid w:val="00856356"/>
    <w:rsid w:val="008A21F1"/>
    <w:rsid w:val="008A6222"/>
    <w:rsid w:val="008C6B58"/>
    <w:rsid w:val="00907F7C"/>
    <w:rsid w:val="009A443F"/>
    <w:rsid w:val="00AA41B6"/>
    <w:rsid w:val="00AB1C1B"/>
    <w:rsid w:val="00AD6E58"/>
    <w:rsid w:val="00C40210"/>
    <w:rsid w:val="00C521D2"/>
    <w:rsid w:val="00D13755"/>
    <w:rsid w:val="00D654B9"/>
    <w:rsid w:val="00E13642"/>
    <w:rsid w:val="00E33BDA"/>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1866B3-07E1-47DA-8450-BF8CC8789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260</Words>
  <Characters>1482</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RESUL CAN (TOP.ATĞM.)(KKK)</cp:lastModifiedBy>
  <cp:revision>19</cp:revision>
  <dcterms:created xsi:type="dcterms:W3CDTF">2018-08-10T08:15:00Z</dcterms:created>
  <dcterms:modified xsi:type="dcterms:W3CDTF">2022-03-25T08:37:00Z</dcterms:modified>
</cp:coreProperties>
</file>