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E56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2021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3A47D4" w:rsidP="001010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C57B50">
              <w:rPr>
                <w:rFonts w:ascii="Times New Roman" w:eastAsia="Times New Roman" w:hAnsi="Times New Roman" w:cs="Times New Roman"/>
                <w:lang w:eastAsia="tr-TR"/>
              </w:rPr>
              <w:t xml:space="preserve"> KALEM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KIŞLIK </w:t>
            </w:r>
            <w:r w:rsidR="00C57B50">
              <w:rPr>
                <w:rFonts w:ascii="Times New Roman" w:eastAsia="Times New Roman" w:hAnsi="Times New Roman" w:cs="Times New Roman"/>
                <w:lang w:eastAsia="tr-TR"/>
              </w:rPr>
              <w:t xml:space="preserve">LASTİK 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F02C96">
        <w:trPr>
          <w:trHeight w:val="32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F02C96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F02C96">
        <w:trPr>
          <w:trHeight w:val="42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E56185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120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proofErr w:type="spellStart"/>
            <w:r w:rsidR="00E56185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Yüzyirmi</w:t>
            </w:r>
            <w:proofErr w:type="spellEnd"/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A55D3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1342EB">
              <w:rPr>
                <w:rFonts w:ascii="Times New Roman" w:eastAsia="Times New Roman" w:hAnsi="Times New Roman" w:cs="Times New Roman"/>
                <w:lang w:eastAsia="tr-TR"/>
              </w:rPr>
              <w:t>ini müteakip ertesi günden itibaren</w:t>
            </w:r>
            <w:bookmarkStart w:id="2" w:name="_GoBack"/>
            <w:bookmarkEnd w:id="2"/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E56185"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</w:t>
            </w:r>
            <w:r w:rsidR="00EA55D3"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5</w:t>
            </w:r>
            <w:r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E56185"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="00EA55D3"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beş</w:t>
            </w:r>
            <w:proofErr w:type="spellEnd"/>
            <w:r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F02C96">
              <w:rPr>
                <w:rFonts w:ascii="Times New Roman" w:eastAsia="Times New Roman" w:hAnsi="Times New Roman" w:cs="Times New Roman"/>
                <w:lang w:eastAsia="tr-TR"/>
              </w:rPr>
              <w:t xml:space="preserve">, kabulünü müteakip 1’inci Zırhlı Tugay </w:t>
            </w:r>
            <w:proofErr w:type="spellStart"/>
            <w:r w:rsidR="00F02C96">
              <w:rPr>
                <w:rFonts w:ascii="Times New Roman" w:eastAsia="Times New Roman" w:hAnsi="Times New Roman" w:cs="Times New Roman"/>
                <w:lang w:eastAsia="tr-TR"/>
              </w:rPr>
              <w:t>K.lığı</w:t>
            </w:r>
            <w:proofErr w:type="spellEnd"/>
            <w:r w:rsidR="00F02C96">
              <w:rPr>
                <w:rFonts w:ascii="Times New Roman" w:eastAsia="Times New Roman" w:hAnsi="Times New Roman" w:cs="Times New Roman"/>
                <w:lang w:eastAsia="tr-TR"/>
              </w:rPr>
              <w:t xml:space="preserve"> kışlaları içinde veya en fazla 25 Km mesafede lastik değişim servisinde değişimi, ve </w:t>
            </w:r>
            <w:proofErr w:type="spellStart"/>
            <w:r w:rsidR="00F02C96">
              <w:rPr>
                <w:rFonts w:ascii="Times New Roman" w:eastAsia="Times New Roman" w:hAnsi="Times New Roman" w:cs="Times New Roman"/>
                <w:lang w:eastAsia="tr-TR"/>
              </w:rPr>
              <w:t>blans</w:t>
            </w:r>
            <w:proofErr w:type="spellEnd"/>
            <w:r w:rsidR="00F02C96">
              <w:rPr>
                <w:rFonts w:ascii="Times New Roman" w:eastAsia="Times New Roman" w:hAnsi="Times New Roman" w:cs="Times New Roman"/>
                <w:lang w:eastAsia="tr-TR"/>
              </w:rPr>
              <w:t xml:space="preserve"> ayarını ücretsiz yapacağımızı</w:t>
            </w:r>
            <w:r w:rsidR="00683D14"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314" w:type="dxa"/>
        <w:jc w:val="center"/>
        <w:tblInd w:w="-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577"/>
        <w:gridCol w:w="3215"/>
        <w:gridCol w:w="740"/>
        <w:gridCol w:w="837"/>
        <w:gridCol w:w="1158"/>
        <w:gridCol w:w="1191"/>
      </w:tblGrid>
      <w:tr w:rsidR="00BE49D9" w:rsidRPr="00BE49D9" w:rsidTr="00ED368F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9" w:type="dxa"/>
            <w:gridSpan w:val="4"/>
            <w:tcBorders>
              <w:left w:val="single" w:sz="4" w:space="0" w:color="auto"/>
            </w:tcBorders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49" w:type="dxa"/>
            <w:gridSpan w:val="2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BE49D9" w:rsidRPr="00BE49D9" w:rsidTr="00C57B50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BE49D9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215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37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3A47D4" w:rsidRPr="003A47D4" w:rsidTr="002B1FFF">
        <w:trPr>
          <w:trHeight w:val="839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B338A" w:rsidRPr="003A47D4" w:rsidRDefault="00FB338A" w:rsidP="0010101A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3A47D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FB338A" w:rsidRPr="003A47D4" w:rsidRDefault="00C57B50" w:rsidP="003A47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47D4">
              <w:rPr>
                <w:rFonts w:ascii="Times New Roman" w:hAnsi="Times New Roman" w:cs="Times New Roman"/>
                <w:color w:val="000000" w:themeColor="text1"/>
              </w:rPr>
              <w:t>DIŞ LASTİK</w:t>
            </w:r>
            <w:r w:rsidR="003A47D4" w:rsidRPr="003A47D4">
              <w:rPr>
                <w:rFonts w:ascii="Times New Roman" w:hAnsi="Times New Roman" w:cs="Times New Roman"/>
                <w:color w:val="000000" w:themeColor="text1"/>
              </w:rPr>
              <w:t>, 175/65R14 KAR (TL)</w:t>
            </w:r>
          </w:p>
        </w:tc>
        <w:tc>
          <w:tcPr>
            <w:tcW w:w="3215" w:type="dxa"/>
            <w:vAlign w:val="center"/>
          </w:tcPr>
          <w:p w:rsidR="00FB338A" w:rsidRPr="003A47D4" w:rsidRDefault="003A47D4" w:rsidP="00C57B50">
            <w:pPr>
              <w:tabs>
                <w:tab w:val="left" w:pos="166"/>
                <w:tab w:val="left" w:pos="3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OTOMOBİL, RENAULT CLİO SYMBOL EXPRESSION </w:t>
            </w:r>
            <w:proofErr w:type="gramStart"/>
            <w:r w:rsidRPr="003A4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  <w:proofErr w:type="gramEnd"/>
            <w:r w:rsidRPr="003A4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DCİ 85 BG</w:t>
            </w:r>
          </w:p>
        </w:tc>
        <w:tc>
          <w:tcPr>
            <w:tcW w:w="740" w:type="dxa"/>
            <w:vAlign w:val="center"/>
          </w:tcPr>
          <w:p w:rsidR="00C57B50" w:rsidRPr="003A47D4" w:rsidRDefault="00C57B50" w:rsidP="00101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7" w:type="dxa"/>
            <w:vAlign w:val="center"/>
          </w:tcPr>
          <w:p w:rsidR="00FB338A" w:rsidRPr="003A47D4" w:rsidRDefault="00874CAF" w:rsidP="00C57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</w:t>
            </w:r>
            <w:r w:rsidR="00C57B50" w:rsidRPr="003A47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FB338A" w:rsidRPr="003A47D4" w:rsidRDefault="00FB338A" w:rsidP="00101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FB338A" w:rsidRPr="003A47D4" w:rsidRDefault="00FB338A" w:rsidP="00101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A34B5" w:rsidRPr="00AA34B5" w:rsidTr="002B1FFF">
        <w:trPr>
          <w:trHeight w:val="826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A34B5" w:rsidRPr="00AA34B5" w:rsidRDefault="00AA34B5" w:rsidP="00874CAF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AA34B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AA34B5" w:rsidRPr="00AA34B5" w:rsidRDefault="00AA34B5" w:rsidP="00C57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</w:rPr>
              <w:t>LASTİK, DIŞ, HAVALI, TAŞIT, 205/50R17 KAR</w:t>
            </w:r>
          </w:p>
        </w:tc>
        <w:tc>
          <w:tcPr>
            <w:tcW w:w="3215" w:type="dxa"/>
            <w:vAlign w:val="center"/>
          </w:tcPr>
          <w:p w:rsidR="00AA34B5" w:rsidRPr="00AA34B5" w:rsidRDefault="00AA34B5" w:rsidP="00AA34B5">
            <w:pPr>
              <w:tabs>
                <w:tab w:val="left" w:pos="166"/>
                <w:tab w:val="left" w:pos="3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OTOMOBİL, RENAULT MEGANE SEDAN ICON </w:t>
            </w:r>
            <w:proofErr w:type="gramStart"/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  <w:proofErr w:type="gramEnd"/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BLUE DCI 115 BG OTOMATİK VİTES</w:t>
            </w:r>
          </w:p>
        </w:tc>
        <w:tc>
          <w:tcPr>
            <w:tcW w:w="740" w:type="dxa"/>
            <w:vAlign w:val="center"/>
          </w:tcPr>
          <w:p w:rsidR="00AA34B5" w:rsidRPr="00AA34B5" w:rsidRDefault="00AA34B5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7" w:type="dxa"/>
            <w:vAlign w:val="center"/>
          </w:tcPr>
          <w:p w:rsidR="00AA34B5" w:rsidRPr="00AA34B5" w:rsidRDefault="00AA34B5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AA34B5" w:rsidRPr="00AA34B5" w:rsidRDefault="00AA34B5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AA34B5" w:rsidRPr="00AA34B5" w:rsidRDefault="00AA34B5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A34B5" w:rsidRPr="00AA34B5" w:rsidTr="00C57B50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57B50" w:rsidRPr="00AA34B5" w:rsidRDefault="00C57B50" w:rsidP="00874CAF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AA34B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C57B50" w:rsidRPr="00AA34B5" w:rsidRDefault="00AA34B5" w:rsidP="00AA34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</w:rPr>
              <w:t>DIŞ LASTİK, 215/75R/17,5 (KAR)</w:t>
            </w:r>
          </w:p>
        </w:tc>
        <w:tc>
          <w:tcPr>
            <w:tcW w:w="3215" w:type="dxa"/>
            <w:vAlign w:val="center"/>
          </w:tcPr>
          <w:p w:rsidR="00C57B50" w:rsidRPr="00AA34B5" w:rsidRDefault="00AA34B5" w:rsidP="00C57B50">
            <w:pPr>
              <w:pStyle w:val="ListeParagraf"/>
              <w:tabs>
                <w:tab w:val="left" w:pos="214"/>
              </w:tabs>
              <w:ind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6+1 METREKÜP HİDROLİK SIKIŞTIRMALI ÇÖP KAMYONU</w:t>
            </w:r>
          </w:p>
        </w:tc>
        <w:tc>
          <w:tcPr>
            <w:tcW w:w="740" w:type="dxa"/>
            <w:vAlign w:val="center"/>
          </w:tcPr>
          <w:p w:rsidR="00C57B50" w:rsidRPr="00AA34B5" w:rsidRDefault="00AA34B5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37" w:type="dxa"/>
            <w:vAlign w:val="center"/>
          </w:tcPr>
          <w:p w:rsidR="00C57B50" w:rsidRPr="00AA34B5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C57B50" w:rsidRPr="00AA34B5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C57B50" w:rsidRPr="00AA34B5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A34B5" w:rsidRPr="00AA34B5" w:rsidTr="00C57B50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57B50" w:rsidRPr="00AA34B5" w:rsidRDefault="00C57B50" w:rsidP="00874CAF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AA34B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C57B50" w:rsidRPr="00AA34B5" w:rsidRDefault="00C57B50" w:rsidP="00AA34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</w:rPr>
              <w:t xml:space="preserve">DIŞ LASTİK </w:t>
            </w:r>
            <w:r w:rsidR="00AA34B5" w:rsidRPr="00AA34B5">
              <w:rPr>
                <w:rFonts w:ascii="Times New Roman" w:hAnsi="Times New Roman" w:cs="Times New Roman"/>
                <w:color w:val="000000" w:themeColor="text1"/>
              </w:rPr>
              <w:t>KAR TİPİ 235/65/R16C</w:t>
            </w:r>
          </w:p>
        </w:tc>
        <w:tc>
          <w:tcPr>
            <w:tcW w:w="3215" w:type="dxa"/>
          </w:tcPr>
          <w:p w:rsidR="00C57B50" w:rsidRPr="00AA34B5" w:rsidRDefault="00AA34B5" w:rsidP="00C57B50">
            <w:pPr>
              <w:pStyle w:val="ListeParagraf"/>
              <w:tabs>
                <w:tab w:val="left" w:pos="214"/>
              </w:tabs>
              <w:ind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ARAÇ, FORD YENİ TRANSİT 350L TEK KABİN KAPALI KASA (YEMEK TAŞIMA ARACI)</w:t>
            </w:r>
          </w:p>
        </w:tc>
        <w:tc>
          <w:tcPr>
            <w:tcW w:w="740" w:type="dxa"/>
            <w:vAlign w:val="center"/>
          </w:tcPr>
          <w:p w:rsidR="00C57B50" w:rsidRPr="00AA34B5" w:rsidRDefault="00AA34B5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7" w:type="dxa"/>
            <w:vAlign w:val="center"/>
          </w:tcPr>
          <w:p w:rsidR="00C57B50" w:rsidRPr="00AA34B5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C57B50" w:rsidRPr="00AA34B5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C57B50" w:rsidRPr="00AA34B5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A34B5" w:rsidRPr="00AA34B5" w:rsidTr="00AA34B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57B50" w:rsidRPr="00AA34B5" w:rsidRDefault="00C57B50" w:rsidP="00874CAF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AA34B5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C57B50" w:rsidRPr="00AA34B5" w:rsidRDefault="00C57B50" w:rsidP="00AA34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</w:rPr>
              <w:t xml:space="preserve">DIŞ </w:t>
            </w:r>
            <w:r w:rsidR="00AA34B5" w:rsidRPr="00AA34B5">
              <w:rPr>
                <w:rFonts w:ascii="Times New Roman" w:hAnsi="Times New Roman" w:cs="Times New Roman"/>
                <w:color w:val="000000" w:themeColor="text1"/>
              </w:rPr>
              <w:t>LASTİK, 215/75R/17,5 (KAR)</w:t>
            </w:r>
          </w:p>
        </w:tc>
        <w:tc>
          <w:tcPr>
            <w:tcW w:w="3215" w:type="dxa"/>
            <w:vAlign w:val="bottom"/>
          </w:tcPr>
          <w:p w:rsidR="00C57B50" w:rsidRPr="00AA34B5" w:rsidRDefault="00AA34B5" w:rsidP="00AA34B5">
            <w:pPr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NOVO LUX ISUZU OTOBÜS</w:t>
            </w:r>
          </w:p>
        </w:tc>
        <w:tc>
          <w:tcPr>
            <w:tcW w:w="740" w:type="dxa"/>
            <w:vAlign w:val="center"/>
          </w:tcPr>
          <w:p w:rsidR="00C57B50" w:rsidRPr="00AA34B5" w:rsidRDefault="00AA34B5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37" w:type="dxa"/>
            <w:vAlign w:val="center"/>
          </w:tcPr>
          <w:p w:rsidR="00C57B50" w:rsidRPr="00AA34B5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C57B50" w:rsidRPr="00AA34B5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C57B50" w:rsidRPr="00AA34B5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A34B5" w:rsidRPr="00AA34B5" w:rsidTr="00C57B50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57B50" w:rsidRPr="00AA34B5" w:rsidRDefault="00C57B50" w:rsidP="0046040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AA34B5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C57B50" w:rsidRPr="00AA34B5" w:rsidRDefault="00AA34B5" w:rsidP="00C57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</w:rPr>
              <w:t>DIŞ LASTİK KAR TİPİ</w:t>
            </w:r>
            <w:r w:rsidRPr="00AA34B5">
              <w:rPr>
                <w:rFonts w:ascii="Times New Roman" w:hAnsi="Times New Roman" w:cs="Times New Roman"/>
                <w:color w:val="000000" w:themeColor="text1"/>
              </w:rPr>
              <w:t xml:space="preserve"> 235/65/R16C</w:t>
            </w:r>
          </w:p>
        </w:tc>
        <w:tc>
          <w:tcPr>
            <w:tcW w:w="3215" w:type="dxa"/>
          </w:tcPr>
          <w:p w:rsidR="00C57B50" w:rsidRPr="00AA34B5" w:rsidRDefault="00AA34B5" w:rsidP="003958F9">
            <w:pPr>
              <w:tabs>
                <w:tab w:val="left" w:pos="21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FORD TRANSİT KAMYONET ÇİFT KABİN 350M TREND</w:t>
            </w:r>
          </w:p>
        </w:tc>
        <w:tc>
          <w:tcPr>
            <w:tcW w:w="740" w:type="dxa"/>
            <w:vAlign w:val="center"/>
          </w:tcPr>
          <w:p w:rsidR="00C57B50" w:rsidRPr="00AA34B5" w:rsidRDefault="00C57B50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7" w:type="dxa"/>
            <w:vAlign w:val="center"/>
          </w:tcPr>
          <w:p w:rsidR="00C57B50" w:rsidRPr="00AA34B5" w:rsidRDefault="00C57B50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C57B50" w:rsidRPr="00AA34B5" w:rsidRDefault="00C57B50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C57B50" w:rsidRPr="00AA34B5" w:rsidRDefault="00C57B50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52739" w:rsidRPr="00E52739" w:rsidTr="00C57B50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52739" w:rsidRPr="00E52739" w:rsidRDefault="00E52739" w:rsidP="0046040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E52739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E52739" w:rsidRPr="00E52739" w:rsidRDefault="00E52739" w:rsidP="00C57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2739">
              <w:rPr>
                <w:rFonts w:ascii="Times New Roman" w:hAnsi="Times New Roman" w:cs="Times New Roman"/>
                <w:color w:val="000000" w:themeColor="text1"/>
              </w:rPr>
              <w:t>DIŞ LASTİK, 225/70R15 KAR (TL)</w:t>
            </w:r>
          </w:p>
        </w:tc>
        <w:tc>
          <w:tcPr>
            <w:tcW w:w="3215" w:type="dxa"/>
          </w:tcPr>
          <w:p w:rsidR="00E52739" w:rsidRPr="00E52739" w:rsidRDefault="00E52739" w:rsidP="003958F9">
            <w:pPr>
              <w:tabs>
                <w:tab w:val="left" w:pos="21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7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ARAÇ, AMBULANS, FORD TRANSİT</w:t>
            </w:r>
          </w:p>
        </w:tc>
        <w:tc>
          <w:tcPr>
            <w:tcW w:w="740" w:type="dxa"/>
            <w:vAlign w:val="center"/>
          </w:tcPr>
          <w:p w:rsidR="00E52739" w:rsidRPr="00E52739" w:rsidRDefault="00E52739" w:rsidP="00E415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7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7" w:type="dxa"/>
            <w:vAlign w:val="center"/>
          </w:tcPr>
          <w:p w:rsidR="00E52739" w:rsidRPr="00E52739" w:rsidRDefault="00E52739" w:rsidP="00E415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7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E52739" w:rsidRPr="00E52739" w:rsidRDefault="00E52739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E52739" w:rsidRPr="00E52739" w:rsidRDefault="00E52739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52739" w:rsidRPr="00E52739" w:rsidTr="00C57B50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57B50" w:rsidRPr="00E52739" w:rsidRDefault="00E52739" w:rsidP="00602FD2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E52739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C57B50" w:rsidRPr="00E52739" w:rsidRDefault="00E52739" w:rsidP="00E527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2739">
              <w:rPr>
                <w:rFonts w:ascii="Times New Roman" w:hAnsi="Times New Roman" w:cs="Times New Roman"/>
                <w:color w:val="000000" w:themeColor="text1"/>
              </w:rPr>
              <w:t>DIŞ LASTİK, 195/65R15 KAR (TL)</w:t>
            </w:r>
          </w:p>
        </w:tc>
        <w:tc>
          <w:tcPr>
            <w:tcW w:w="3215" w:type="dxa"/>
          </w:tcPr>
          <w:p w:rsidR="00C57B50" w:rsidRPr="00E52739" w:rsidRDefault="00E52739" w:rsidP="00F02C96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27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ARAÇ: KOMBİVAN, FORD TRANSİT CONNECT K210S TDCİ</w:t>
            </w:r>
          </w:p>
        </w:tc>
        <w:tc>
          <w:tcPr>
            <w:tcW w:w="740" w:type="dxa"/>
            <w:vAlign w:val="center"/>
          </w:tcPr>
          <w:p w:rsidR="00C57B50" w:rsidRPr="00E52739" w:rsidRDefault="00E52739" w:rsidP="00602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7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7" w:type="dxa"/>
            <w:vAlign w:val="center"/>
          </w:tcPr>
          <w:p w:rsidR="00C57B50" w:rsidRPr="00E52739" w:rsidRDefault="00C57B50" w:rsidP="00602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7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C57B50" w:rsidRPr="00E52739" w:rsidRDefault="00C57B50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C57B50" w:rsidRPr="00E52739" w:rsidRDefault="00C57B50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7B50" w:rsidRPr="00BE49D9" w:rsidTr="002B1FFF">
        <w:trPr>
          <w:trHeight w:val="66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57B50" w:rsidRPr="00BE49D9" w:rsidRDefault="00C57B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9" w:type="dxa"/>
            <w:gridSpan w:val="4"/>
            <w:tcBorders>
              <w:right w:val="single" w:sz="4" w:space="0" w:color="auto"/>
            </w:tcBorders>
            <w:vAlign w:val="center"/>
          </w:tcPr>
          <w:p w:rsidR="00C57B50" w:rsidRPr="00BE49D9" w:rsidRDefault="00C57B50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349" w:type="dxa"/>
            <w:gridSpan w:val="2"/>
            <w:vAlign w:val="center"/>
          </w:tcPr>
          <w:p w:rsidR="00C57B50" w:rsidRPr="00BE49D9" w:rsidRDefault="00C57B50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46040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46040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31F91"/>
    <w:rsid w:val="0010101A"/>
    <w:rsid w:val="001342EB"/>
    <w:rsid w:val="00144CF2"/>
    <w:rsid w:val="00146336"/>
    <w:rsid w:val="001E6EA0"/>
    <w:rsid w:val="00221712"/>
    <w:rsid w:val="00295069"/>
    <w:rsid w:val="002B1FFF"/>
    <w:rsid w:val="002E7052"/>
    <w:rsid w:val="00333194"/>
    <w:rsid w:val="00351E59"/>
    <w:rsid w:val="00361AAD"/>
    <w:rsid w:val="00363637"/>
    <w:rsid w:val="00373F89"/>
    <w:rsid w:val="00374F97"/>
    <w:rsid w:val="00391705"/>
    <w:rsid w:val="00394A28"/>
    <w:rsid w:val="003A47D4"/>
    <w:rsid w:val="0044564F"/>
    <w:rsid w:val="00460405"/>
    <w:rsid w:val="0049186E"/>
    <w:rsid w:val="004C3279"/>
    <w:rsid w:val="004F76C4"/>
    <w:rsid w:val="00523B63"/>
    <w:rsid w:val="005A7DB1"/>
    <w:rsid w:val="00620C9F"/>
    <w:rsid w:val="00625181"/>
    <w:rsid w:val="00673B66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401B8"/>
    <w:rsid w:val="00856FB8"/>
    <w:rsid w:val="00874CAF"/>
    <w:rsid w:val="008E134E"/>
    <w:rsid w:val="00952285"/>
    <w:rsid w:val="009803B0"/>
    <w:rsid w:val="009B1509"/>
    <w:rsid w:val="009C5CB6"/>
    <w:rsid w:val="00A30F80"/>
    <w:rsid w:val="00A34192"/>
    <w:rsid w:val="00AA34B5"/>
    <w:rsid w:val="00AC3F19"/>
    <w:rsid w:val="00B226A8"/>
    <w:rsid w:val="00BB7984"/>
    <w:rsid w:val="00BE49D9"/>
    <w:rsid w:val="00C142BD"/>
    <w:rsid w:val="00C16167"/>
    <w:rsid w:val="00C45D33"/>
    <w:rsid w:val="00C57B50"/>
    <w:rsid w:val="00CC6098"/>
    <w:rsid w:val="00D60A8C"/>
    <w:rsid w:val="00D834D3"/>
    <w:rsid w:val="00DB4FB3"/>
    <w:rsid w:val="00DC1B6E"/>
    <w:rsid w:val="00DC4CF3"/>
    <w:rsid w:val="00E52739"/>
    <w:rsid w:val="00E56185"/>
    <w:rsid w:val="00EA55D3"/>
    <w:rsid w:val="00ED368F"/>
    <w:rsid w:val="00EE32C6"/>
    <w:rsid w:val="00F02C96"/>
    <w:rsid w:val="00FB338A"/>
    <w:rsid w:val="00FC73B2"/>
    <w:rsid w:val="00FE47F9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9</cp:revision>
  <dcterms:created xsi:type="dcterms:W3CDTF">2021-05-21T08:13:00Z</dcterms:created>
  <dcterms:modified xsi:type="dcterms:W3CDTF">2021-06-30T06:09:00Z</dcterms:modified>
</cp:coreProperties>
</file>